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060E" w14:textId="77777777" w:rsidR="006A2465" w:rsidRDefault="00BD3923" w:rsidP="00BD3923">
      <w:pPr>
        <w:rPr>
          <w:b/>
          <w:i/>
        </w:rPr>
      </w:pPr>
      <w:r w:rsidRPr="00BD3923">
        <w:rPr>
          <w:b/>
          <w:u w:val="single"/>
        </w:rPr>
        <w:t xml:space="preserve">    </w:t>
      </w:r>
      <w:r w:rsidR="006A2465">
        <w:rPr>
          <w:b/>
          <w:i/>
        </w:rPr>
        <w:t>How can you tell if your restorative schedule is broken?   You can say “Yes” to 3 of these!</w:t>
      </w:r>
    </w:p>
    <w:p w14:paraId="3AFC9741" w14:textId="4157D7D6" w:rsidR="00BD3923" w:rsidRPr="006A2465" w:rsidRDefault="00BD3923" w:rsidP="00BD3923">
      <w:pPr>
        <w:rPr>
          <w:b/>
          <w:i/>
        </w:rPr>
      </w:pPr>
      <w:r w:rsidRPr="00BD3923">
        <w:rPr>
          <w:b/>
          <w:u w:val="single"/>
        </w:rPr>
        <w:t xml:space="preserve">                                                                      </w:t>
      </w:r>
    </w:p>
    <w:p w14:paraId="07083AAE" w14:textId="4AF79A61" w:rsidR="00BD3923" w:rsidRDefault="00BD3923" w:rsidP="00BD3923">
      <w:pPr>
        <w:pStyle w:val="ListParagraph"/>
        <w:numPr>
          <w:ilvl w:val="0"/>
          <w:numId w:val="2"/>
        </w:numPr>
      </w:pPr>
      <w:r w:rsidRPr="00BD3923">
        <w:rPr>
          <w:b/>
        </w:rPr>
        <w:t xml:space="preserve">Cancel &amp; </w:t>
      </w:r>
      <w:proofErr w:type="gramStart"/>
      <w:r w:rsidRPr="00BD3923">
        <w:rPr>
          <w:b/>
        </w:rPr>
        <w:t>No Show</w:t>
      </w:r>
      <w:proofErr w:type="gramEnd"/>
      <w:r w:rsidRPr="00BD3923">
        <w:rPr>
          <w:b/>
        </w:rPr>
        <w:t xml:space="preserve"> Epidemic:</w:t>
      </w:r>
      <w:r>
        <w:t xml:space="preserve">  Write a No-Show Policy. Communicate this with the team</w:t>
      </w:r>
      <w:r w:rsidR="007A23C3">
        <w:t xml:space="preserve">.  Follow the policy with consistency.  Stronger confirmation system. </w:t>
      </w:r>
    </w:p>
    <w:p w14:paraId="17EA57A1" w14:textId="77777777" w:rsidR="007A23C3" w:rsidRDefault="007A23C3" w:rsidP="007A23C3">
      <w:pPr>
        <w:pStyle w:val="ListParagraph"/>
      </w:pPr>
    </w:p>
    <w:p w14:paraId="574C93B6" w14:textId="14306D8B" w:rsidR="007A23C3" w:rsidRDefault="007A23C3" w:rsidP="007A23C3">
      <w:pPr>
        <w:pStyle w:val="ListParagraph"/>
        <w:numPr>
          <w:ilvl w:val="0"/>
          <w:numId w:val="2"/>
        </w:numPr>
      </w:pPr>
      <w:r>
        <w:rPr>
          <w:b/>
        </w:rPr>
        <w:t>Running Behind:</w:t>
      </w:r>
      <w:r>
        <w:t xml:space="preserve">  Use Block Scheduling with appropriate amounts of time allotted.  Redo your blocks if what you have is not working.  </w:t>
      </w:r>
    </w:p>
    <w:p w14:paraId="20E72DDD" w14:textId="77777777" w:rsidR="007A23C3" w:rsidRDefault="007A23C3" w:rsidP="007A23C3"/>
    <w:p w14:paraId="4800F144" w14:textId="51025C7D" w:rsidR="007A23C3" w:rsidRDefault="007A23C3" w:rsidP="007A23C3">
      <w:pPr>
        <w:pStyle w:val="ListParagraph"/>
        <w:numPr>
          <w:ilvl w:val="0"/>
          <w:numId w:val="2"/>
        </w:numPr>
      </w:pPr>
      <w:r>
        <w:rPr>
          <w:b/>
        </w:rPr>
        <w:t xml:space="preserve">No Place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Put New Patients In Your Schedule:</w:t>
      </w:r>
      <w:r>
        <w:t xml:space="preserve">  Add blocks to accommodate this, and only fill with new patients.</w:t>
      </w:r>
    </w:p>
    <w:p w14:paraId="215CF278" w14:textId="77777777" w:rsidR="007A23C3" w:rsidRDefault="007A23C3" w:rsidP="007A23C3">
      <w:pPr>
        <w:pStyle w:val="ListParagraph"/>
      </w:pPr>
    </w:p>
    <w:p w14:paraId="62A2F9FB" w14:textId="77777777" w:rsidR="007A23C3" w:rsidRDefault="007A23C3" w:rsidP="007A23C3">
      <w:pPr>
        <w:pStyle w:val="ListParagraph"/>
      </w:pPr>
    </w:p>
    <w:p w14:paraId="14EDA1C4" w14:textId="2DC1991F" w:rsidR="007A23C3" w:rsidRDefault="007A23C3" w:rsidP="007A23C3">
      <w:pPr>
        <w:pStyle w:val="ListParagraph"/>
        <w:numPr>
          <w:ilvl w:val="0"/>
          <w:numId w:val="2"/>
        </w:numPr>
      </w:pPr>
      <w:r>
        <w:rPr>
          <w:b/>
        </w:rPr>
        <w:t xml:space="preserve">Unable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Fill Scheduling Blocks:</w:t>
      </w:r>
      <w:r>
        <w:t xml:space="preserve">  Take a look at treatment presented each day.  Are you presenting enough treatment to fill your daily blocks?  Is treatment being accepted?  Maybe more training is needed for the team.</w:t>
      </w:r>
    </w:p>
    <w:p w14:paraId="771BF394" w14:textId="77777777" w:rsidR="007A23C3" w:rsidRDefault="007A23C3" w:rsidP="007A23C3">
      <w:pPr>
        <w:pStyle w:val="ListParagraph"/>
      </w:pPr>
    </w:p>
    <w:p w14:paraId="454AD01E" w14:textId="065C7340" w:rsidR="007A23C3" w:rsidRDefault="007A23C3" w:rsidP="007A23C3">
      <w:pPr>
        <w:pStyle w:val="ListParagraph"/>
        <w:numPr>
          <w:ilvl w:val="0"/>
          <w:numId w:val="2"/>
        </w:numPr>
      </w:pPr>
      <w:r>
        <w:rPr>
          <w:b/>
        </w:rPr>
        <w:t>Not Enough New Patients:</w:t>
      </w:r>
      <w:r>
        <w:t xml:space="preserve">  More phone training for team.  Maybe more team members helping answer phones.  Maybe someone new entirely to take new patient calls.</w:t>
      </w:r>
    </w:p>
    <w:p w14:paraId="23BE02BE" w14:textId="77777777" w:rsidR="007A23C3" w:rsidRDefault="007A23C3" w:rsidP="007A23C3"/>
    <w:p w14:paraId="1CE7F062" w14:textId="35F534B5" w:rsidR="007A23C3" w:rsidRDefault="007A23C3" w:rsidP="007A23C3">
      <w:pPr>
        <w:pStyle w:val="ListParagraph"/>
        <w:numPr>
          <w:ilvl w:val="0"/>
          <w:numId w:val="2"/>
        </w:numPr>
      </w:pPr>
      <w:r>
        <w:rPr>
          <w:b/>
        </w:rPr>
        <w:t xml:space="preserve">Unable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Fill Short Notice Cancels:</w:t>
      </w:r>
      <w:r>
        <w:t xml:space="preserve">  Create a stronger call list.  </w:t>
      </w:r>
    </w:p>
    <w:p w14:paraId="170A9318" w14:textId="77777777" w:rsidR="006A2465" w:rsidRDefault="006A2465" w:rsidP="006A2465">
      <w:pPr>
        <w:pStyle w:val="ListParagraph"/>
      </w:pPr>
    </w:p>
    <w:p w14:paraId="1AF3D3A1" w14:textId="669D271A" w:rsidR="006A2465" w:rsidRDefault="006A2465" w:rsidP="006A2465"/>
    <w:p w14:paraId="35F20629" w14:textId="24781676" w:rsidR="006A2465" w:rsidRDefault="006A2465" w:rsidP="006A2465">
      <w:r>
        <w:t>You will find free help available for these conditions throughout my blog posts.</w:t>
      </w:r>
    </w:p>
    <w:p w14:paraId="2E027C25" w14:textId="5BDEBD02" w:rsidR="006A2465" w:rsidRDefault="006A2465" w:rsidP="006A2465">
      <w:r>
        <w:t>There are also e-Books and online courses to assist you.</w:t>
      </w:r>
    </w:p>
    <w:p w14:paraId="0B05DF9B" w14:textId="7B5FE3AB" w:rsidR="006A2465" w:rsidRDefault="006A2465" w:rsidP="006A2465"/>
    <w:p w14:paraId="28AE1753" w14:textId="5DDA5CD8" w:rsidR="006A2465" w:rsidRDefault="006A2465" w:rsidP="006A2465">
      <w:r>
        <w:t xml:space="preserve">As always, I am available by email at </w:t>
      </w:r>
      <w:hyperlink r:id="rId8" w:history="1">
        <w:r w:rsidRPr="009C73E7">
          <w:rPr>
            <w:rStyle w:val="Hyperlink"/>
          </w:rPr>
          <w:t>april@asthedrillturns.com</w:t>
        </w:r>
      </w:hyperlink>
      <w:r>
        <w:t>.</w:t>
      </w:r>
    </w:p>
    <w:p w14:paraId="5969495F" w14:textId="77777777" w:rsidR="006A2465" w:rsidRDefault="006A2465" w:rsidP="006A2465">
      <w:bookmarkStart w:id="0" w:name="_GoBack"/>
      <w:bookmarkEnd w:id="0"/>
    </w:p>
    <w:p w14:paraId="3EDCD46F" w14:textId="77777777" w:rsidR="006A2465" w:rsidRDefault="006A2465" w:rsidP="006A2465">
      <w:pPr>
        <w:pStyle w:val="ListParagraph"/>
      </w:pPr>
    </w:p>
    <w:p w14:paraId="0883AEFD" w14:textId="2CB59F14" w:rsidR="006A2465" w:rsidRDefault="006A2465" w:rsidP="006A2465">
      <w:pPr>
        <w:pStyle w:val="ListParagraph"/>
      </w:pPr>
    </w:p>
    <w:p w14:paraId="4EA48673" w14:textId="77777777" w:rsidR="006A2465" w:rsidRDefault="006A2465" w:rsidP="006A2465">
      <w:pPr>
        <w:pStyle w:val="ListParagraph"/>
      </w:pPr>
    </w:p>
    <w:p w14:paraId="1F98FB91" w14:textId="77777777" w:rsidR="007A23C3" w:rsidRPr="00BD3923" w:rsidRDefault="007A23C3" w:rsidP="007A23C3">
      <w:pPr>
        <w:pStyle w:val="ListParagraph"/>
      </w:pPr>
    </w:p>
    <w:sectPr w:rsidR="007A23C3" w:rsidRPr="00BD3923" w:rsidSect="00BD39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C5C1" w14:textId="77777777" w:rsidR="00BD3923" w:rsidRDefault="00BD3923" w:rsidP="00BD3923">
      <w:pPr>
        <w:spacing w:after="0" w:line="240" w:lineRule="auto"/>
      </w:pPr>
      <w:r>
        <w:separator/>
      </w:r>
    </w:p>
  </w:endnote>
  <w:endnote w:type="continuationSeparator" w:id="0">
    <w:p w14:paraId="189A1931" w14:textId="77777777" w:rsidR="00BD3923" w:rsidRDefault="00BD3923" w:rsidP="00BD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D55E" w14:textId="77777777" w:rsidR="00BD3923" w:rsidRDefault="00BD3923" w:rsidP="00BD3923">
      <w:pPr>
        <w:spacing w:after="0" w:line="240" w:lineRule="auto"/>
      </w:pPr>
      <w:r>
        <w:separator/>
      </w:r>
    </w:p>
  </w:footnote>
  <w:footnote w:type="continuationSeparator" w:id="0">
    <w:p w14:paraId="5C8455F4" w14:textId="77777777" w:rsidR="00BD3923" w:rsidRDefault="00BD3923" w:rsidP="00BD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BD3923" w14:paraId="528C06FD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3948B94FF61D4F1DA49A3E83807BD9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58B6C0" w:themeFill="accent2"/>
              <w:vAlign w:val="center"/>
            </w:tcPr>
            <w:p w14:paraId="0A127935" w14:textId="1F9C8621" w:rsidR="00BD3923" w:rsidRDefault="00BD3923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Restorative Schedule REpair Kit 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CE7D310F916644C7936ED23C03EB2F3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58B6C0" w:themeFill="accent2"/>
              <w:vAlign w:val="center"/>
            </w:tcPr>
            <w:p w14:paraId="01C08A73" w14:textId="2E6B3FEE" w:rsidR="00BD3923" w:rsidRDefault="00BD3923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asthedrillturns.com</w:t>
              </w:r>
            </w:p>
          </w:tc>
        </w:sdtContent>
      </w:sdt>
    </w:tr>
    <w:tr w:rsidR="00BD3923" w14:paraId="6492E663" w14:textId="77777777">
      <w:trPr>
        <w:trHeight w:hRule="exact" w:val="115"/>
        <w:jc w:val="center"/>
      </w:trPr>
      <w:tc>
        <w:tcPr>
          <w:tcW w:w="4686" w:type="dxa"/>
          <w:shd w:val="clear" w:color="auto" w:fill="3494BA" w:themeFill="accent1"/>
          <w:tcMar>
            <w:top w:w="0" w:type="dxa"/>
            <w:bottom w:w="0" w:type="dxa"/>
          </w:tcMar>
        </w:tcPr>
        <w:p w14:paraId="60F4EE01" w14:textId="77777777" w:rsidR="00BD3923" w:rsidRDefault="00BD392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3494BA" w:themeFill="accent1"/>
          <w:tcMar>
            <w:top w:w="0" w:type="dxa"/>
            <w:bottom w:w="0" w:type="dxa"/>
          </w:tcMar>
        </w:tcPr>
        <w:p w14:paraId="2F5B81E4" w14:textId="77777777" w:rsidR="00BD3923" w:rsidRDefault="00BD392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2D3D481" w14:textId="77777777" w:rsidR="00BD3923" w:rsidRDefault="00BD3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3B9"/>
    <w:multiLevelType w:val="hybridMultilevel"/>
    <w:tmpl w:val="FA449548"/>
    <w:lvl w:ilvl="0" w:tplc="00E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85FEC"/>
    <w:multiLevelType w:val="hybridMultilevel"/>
    <w:tmpl w:val="F40A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CD3"/>
    <w:multiLevelType w:val="hybridMultilevel"/>
    <w:tmpl w:val="24BE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23"/>
    <w:rsid w:val="000C44BA"/>
    <w:rsid w:val="000E5391"/>
    <w:rsid w:val="00452097"/>
    <w:rsid w:val="00454D14"/>
    <w:rsid w:val="006A2465"/>
    <w:rsid w:val="007A23C3"/>
    <w:rsid w:val="00B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606A"/>
  <w15:chartTrackingRefBased/>
  <w15:docId w15:val="{0A585DE6-E1A6-4CAF-B522-7DAC611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23"/>
  </w:style>
  <w:style w:type="paragraph" w:styleId="Footer">
    <w:name w:val="footer"/>
    <w:basedOn w:val="Normal"/>
    <w:link w:val="FooterChar"/>
    <w:uiPriority w:val="99"/>
    <w:unhideWhenUsed/>
    <w:rsid w:val="00BD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23"/>
  </w:style>
  <w:style w:type="paragraph" w:styleId="ListParagraph">
    <w:name w:val="List Paragraph"/>
    <w:basedOn w:val="Normal"/>
    <w:uiPriority w:val="34"/>
    <w:qFormat/>
    <w:rsid w:val="00BD3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46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@asthedrilltur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8B94FF61D4F1DA49A3E83807B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867B-1180-40AE-95E0-3EB5CAF8A4AA}"/>
      </w:docPartPr>
      <w:docPartBody>
        <w:p w:rsidR="00000000" w:rsidRDefault="00781EFB" w:rsidP="00781EFB">
          <w:pPr>
            <w:pStyle w:val="3948B94FF61D4F1DA49A3E83807BD96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E7D310F916644C7936ED23C03EB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9D6B-9FF4-42BE-AAD4-A22DAEB305D2}"/>
      </w:docPartPr>
      <w:docPartBody>
        <w:p w:rsidR="00000000" w:rsidRDefault="00781EFB" w:rsidP="00781EFB">
          <w:pPr>
            <w:pStyle w:val="CE7D310F916644C7936ED23C03EB2F3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FB"/>
    <w:rsid w:val="007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8B94FF61D4F1DA49A3E83807BD960">
    <w:name w:val="3948B94FF61D4F1DA49A3E83807BD960"/>
    <w:rsid w:val="00781EFB"/>
  </w:style>
  <w:style w:type="character" w:styleId="PlaceholderText">
    <w:name w:val="Placeholder Text"/>
    <w:basedOn w:val="DefaultParagraphFont"/>
    <w:uiPriority w:val="99"/>
    <w:semiHidden/>
    <w:rsid w:val="00781EFB"/>
    <w:rPr>
      <w:color w:val="808080"/>
    </w:rPr>
  </w:style>
  <w:style w:type="paragraph" w:customStyle="1" w:styleId="CE7D310F916644C7936ED23C03EB2F37">
    <w:name w:val="CE7D310F916644C7936ED23C03EB2F37"/>
    <w:rsid w:val="00781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asthedrillturns.com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Restorative Schedule REpair Kit</dc:title>
  <dc:subject/>
  <dc:creator>April Thompson</dc:creator>
  <cp:keywords/>
  <dc:description/>
  <cp:lastModifiedBy>April Thompson</cp:lastModifiedBy>
  <cp:revision>1</cp:revision>
  <dcterms:created xsi:type="dcterms:W3CDTF">2018-10-10T02:08:00Z</dcterms:created>
  <dcterms:modified xsi:type="dcterms:W3CDTF">2018-10-10T02:37:00Z</dcterms:modified>
</cp:coreProperties>
</file>